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BD76" w14:textId="77777777" w:rsidR="004002EA" w:rsidRDefault="004002EA" w:rsidP="004002EA">
      <w:pPr>
        <w:pStyle w:val="Title"/>
        <w:widowControl w:val="0"/>
        <w:rPr>
          <w:sz w:val="20"/>
        </w:rPr>
      </w:pPr>
    </w:p>
    <w:tbl>
      <w:tblPr>
        <w:tblW w:w="102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6841"/>
      </w:tblGrid>
      <w:tr w:rsidR="004002EA" w14:paraId="0382B930" w14:textId="77777777" w:rsidTr="009F1A12">
        <w:trPr>
          <w:trHeight w:val="1125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50D24" w14:textId="77777777" w:rsidR="004002EA" w:rsidRDefault="004002EA" w:rsidP="000A55FA">
            <w:pPr>
              <w:pStyle w:val="Standard"/>
              <w:ind w:left="76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6A2A78D" wp14:editId="5496B1C8">
                  <wp:extent cx="2051491" cy="6120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439" cy="617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C5A58" w14:textId="569CF3C1" w:rsidR="004002EA" w:rsidRDefault="004002EA" w:rsidP="000A55FA">
            <w:pPr>
              <w:pStyle w:val="Title"/>
            </w:pPr>
            <w:r w:rsidRPr="000A0D5E">
              <w:rPr>
                <w:color w:val="000000"/>
                <w:sz w:val="28"/>
                <w:szCs w:val="28"/>
              </w:rPr>
              <w:t>PRICE TAG LABEL</w:t>
            </w:r>
            <w:r>
              <w:t xml:space="preserve"> </w:t>
            </w:r>
            <w:r w:rsidRPr="000A0D5E">
              <w:rPr>
                <w:color w:val="000000"/>
                <w:sz w:val="28"/>
                <w:szCs w:val="28"/>
              </w:rPr>
              <w:t>GUIDELINES</w:t>
            </w:r>
          </w:p>
        </w:tc>
      </w:tr>
    </w:tbl>
    <w:p w14:paraId="752D7E88" w14:textId="0E101C9A" w:rsidR="00AC682B" w:rsidRDefault="00AC682B" w:rsidP="00A72388">
      <w:pPr>
        <w:spacing w:line="276" w:lineRule="auto"/>
        <w:rPr>
          <w:rFonts w:ascii="Arial" w:hAnsi="Arial"/>
          <w:b/>
          <w:color w:val="000000"/>
          <w:sz w:val="20"/>
        </w:rPr>
      </w:pPr>
    </w:p>
    <w:p w14:paraId="1259E499" w14:textId="77777777" w:rsidR="0019528E" w:rsidRDefault="0019528E" w:rsidP="00A72388">
      <w:pPr>
        <w:spacing w:line="276" w:lineRule="auto"/>
        <w:rPr>
          <w:rFonts w:ascii="Arial" w:hAnsi="Arial"/>
          <w:b/>
          <w:color w:val="000000"/>
          <w:sz w:val="20"/>
        </w:rPr>
      </w:pPr>
    </w:p>
    <w:p w14:paraId="3F9DCB55" w14:textId="77777777" w:rsidR="00057B09" w:rsidRDefault="00180D7C" w:rsidP="00057B09">
      <w:pPr>
        <w:tabs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firstLine="270"/>
        <w:jc w:val="center"/>
        <w:rPr>
          <w:rFonts w:ascii="Arial" w:hAnsi="Arial"/>
          <w:b/>
          <w:color w:val="000000"/>
          <w:szCs w:val="24"/>
        </w:rPr>
      </w:pPr>
      <w:r w:rsidRPr="004002EA">
        <w:rPr>
          <w:rFonts w:ascii="Arial" w:hAnsi="Arial"/>
          <w:b/>
          <w:color w:val="000000"/>
          <w:szCs w:val="24"/>
        </w:rPr>
        <w:t>LABELING YOUR WORK</w:t>
      </w:r>
      <w:r w:rsidR="00AC682B" w:rsidRPr="004002EA">
        <w:rPr>
          <w:rFonts w:ascii="Arial" w:hAnsi="Arial"/>
          <w:b/>
          <w:color w:val="000000"/>
          <w:szCs w:val="24"/>
        </w:rPr>
        <w:t xml:space="preserve"> (</w:t>
      </w:r>
      <w:r w:rsidRPr="004002EA">
        <w:rPr>
          <w:rFonts w:ascii="Arial" w:hAnsi="Arial"/>
          <w:b/>
          <w:color w:val="000000"/>
          <w:szCs w:val="24"/>
        </w:rPr>
        <w:t>HOW YOU GET PAID</w:t>
      </w:r>
      <w:r w:rsidR="00AC682B" w:rsidRPr="004002EA">
        <w:rPr>
          <w:rFonts w:ascii="Arial" w:hAnsi="Arial"/>
          <w:b/>
          <w:color w:val="000000"/>
          <w:szCs w:val="24"/>
        </w:rPr>
        <w:t>)</w:t>
      </w:r>
    </w:p>
    <w:p w14:paraId="27E72003" w14:textId="238E62E8" w:rsidR="00974977" w:rsidRPr="004002EA" w:rsidRDefault="00974977" w:rsidP="00057B09">
      <w:pPr>
        <w:tabs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firstLine="270"/>
        <w:jc w:val="center"/>
        <w:rPr>
          <w:rFonts w:ascii="Arial" w:hAnsi="Arial"/>
          <w:color w:val="000000"/>
          <w:szCs w:val="24"/>
        </w:rPr>
      </w:pPr>
      <w:r w:rsidRPr="004002EA">
        <w:rPr>
          <w:rFonts w:ascii="Arial" w:hAnsi="Arial"/>
          <w:b/>
          <w:color w:val="FF0000"/>
          <w:szCs w:val="24"/>
        </w:rPr>
        <w:t xml:space="preserve">PRICE LABELS MUST BE </w:t>
      </w:r>
      <w:r w:rsidRPr="004002EA">
        <w:rPr>
          <w:rFonts w:ascii="Arial" w:hAnsi="Arial"/>
          <w:b/>
          <w:color w:val="FF0000"/>
          <w:szCs w:val="24"/>
          <w:u w:val="single"/>
        </w:rPr>
        <w:t>REMOVABLE</w:t>
      </w:r>
    </w:p>
    <w:p w14:paraId="021A6306" w14:textId="77777777" w:rsidR="00974977" w:rsidRPr="004002EA" w:rsidRDefault="00974977" w:rsidP="00057B09">
      <w:pPr>
        <w:tabs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left="270" w:firstLine="270"/>
        <w:jc w:val="center"/>
        <w:rPr>
          <w:rFonts w:ascii="Arial" w:hAnsi="Arial"/>
          <w:color w:val="000000"/>
          <w:szCs w:val="24"/>
        </w:rPr>
      </w:pPr>
    </w:p>
    <w:p w14:paraId="40E6C2C9" w14:textId="460BCBE1" w:rsidR="00AC7A75" w:rsidRPr="00057B09" w:rsidRDefault="00AC7A75" w:rsidP="004002EA">
      <w:pPr>
        <w:tabs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left="270"/>
        <w:rPr>
          <w:rFonts w:ascii="Arial" w:hAnsi="Arial"/>
          <w:color w:val="000000"/>
          <w:szCs w:val="24"/>
        </w:rPr>
      </w:pPr>
      <w:r w:rsidRPr="004002EA">
        <w:rPr>
          <w:rFonts w:ascii="Arial" w:hAnsi="Arial"/>
          <w:color w:val="000000"/>
          <w:szCs w:val="24"/>
        </w:rPr>
        <w:t>Without exception</w:t>
      </w:r>
      <w:r w:rsidRPr="004002EA">
        <w:rPr>
          <w:rFonts w:ascii="Arial" w:hAnsi="Arial"/>
          <w:szCs w:val="24"/>
        </w:rPr>
        <w:t xml:space="preserve">, </w:t>
      </w:r>
      <w:r w:rsidRPr="004002EA">
        <w:rPr>
          <w:rFonts w:ascii="Arial" w:hAnsi="Arial"/>
          <w:b/>
          <w:szCs w:val="24"/>
        </w:rPr>
        <w:t>removable</w:t>
      </w:r>
      <w:r w:rsidRPr="004002EA">
        <w:rPr>
          <w:rFonts w:ascii="Arial" w:hAnsi="Arial"/>
          <w:szCs w:val="24"/>
        </w:rPr>
        <w:t xml:space="preserve"> </w:t>
      </w:r>
      <w:r w:rsidRPr="004002EA">
        <w:rPr>
          <w:rFonts w:ascii="Arial" w:hAnsi="Arial"/>
          <w:color w:val="000000"/>
          <w:szCs w:val="24"/>
        </w:rPr>
        <w:t xml:space="preserve">price tag </w:t>
      </w:r>
      <w:r w:rsidRPr="004002EA">
        <w:rPr>
          <w:rFonts w:ascii="Arial" w:hAnsi="Arial"/>
          <w:szCs w:val="24"/>
        </w:rPr>
        <w:t xml:space="preserve">labels </w:t>
      </w:r>
      <w:r w:rsidRPr="004002EA">
        <w:rPr>
          <w:rFonts w:ascii="Arial" w:hAnsi="Arial"/>
          <w:color w:val="000000"/>
          <w:szCs w:val="24"/>
        </w:rPr>
        <w:t xml:space="preserve">must be attached to </w:t>
      </w:r>
      <w:r w:rsidRPr="004002EA">
        <w:rPr>
          <w:rFonts w:ascii="Arial" w:hAnsi="Arial"/>
          <w:b/>
          <w:color w:val="000000"/>
          <w:szCs w:val="24"/>
          <w:u w:val="single"/>
        </w:rPr>
        <w:t>every</w:t>
      </w:r>
      <w:r w:rsidRPr="004002EA">
        <w:rPr>
          <w:rFonts w:ascii="Arial" w:hAnsi="Arial"/>
          <w:color w:val="000000"/>
          <w:szCs w:val="24"/>
        </w:rPr>
        <w:t xml:space="preserve"> item. </w:t>
      </w:r>
      <w:r w:rsidRPr="004002EA">
        <w:rPr>
          <w:rFonts w:ascii="Arial" w:hAnsi="Arial"/>
          <w:szCs w:val="24"/>
        </w:rPr>
        <w:t>Cashiers remove these labels as work is sold, and bookkeepers add them to your sale pages.  To supplement SQUARE records, we track and double-check sales with these price tag labels, so they are very important.  Per contract, no dual pricing or price changes are allowed during the show.</w:t>
      </w:r>
    </w:p>
    <w:p w14:paraId="27CF376C" w14:textId="77777777" w:rsidR="004002EA" w:rsidRDefault="004002EA" w:rsidP="00E322F0">
      <w:pPr>
        <w:tabs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70"/>
        <w:rPr>
          <w:rFonts w:ascii="Arial" w:hAnsi="Arial"/>
          <w:color w:val="000000"/>
          <w:szCs w:val="24"/>
        </w:rPr>
      </w:pPr>
    </w:p>
    <w:p w14:paraId="08A7526E" w14:textId="2A074FF8" w:rsidR="00004C38" w:rsidRPr="004002EA" w:rsidRDefault="00004C38" w:rsidP="00E322F0">
      <w:pPr>
        <w:tabs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70"/>
        <w:rPr>
          <w:rFonts w:ascii="Arial" w:hAnsi="Arial"/>
          <w:b/>
          <w:szCs w:val="24"/>
          <w:u w:val="single"/>
        </w:rPr>
      </w:pPr>
      <w:r w:rsidRPr="004002EA">
        <w:rPr>
          <w:rFonts w:ascii="Arial" w:hAnsi="Arial"/>
          <w:b/>
          <w:szCs w:val="24"/>
          <w:u w:val="single"/>
        </w:rPr>
        <w:t xml:space="preserve">Price Tag Label </w:t>
      </w:r>
      <w:r w:rsidR="009337DC" w:rsidRPr="004002EA">
        <w:rPr>
          <w:rFonts w:ascii="Arial" w:hAnsi="Arial"/>
          <w:b/>
          <w:szCs w:val="24"/>
          <w:u w:val="single"/>
        </w:rPr>
        <w:t>Format</w:t>
      </w:r>
      <w:r w:rsidRPr="004002EA">
        <w:rPr>
          <w:rFonts w:ascii="Arial" w:hAnsi="Arial"/>
          <w:b/>
          <w:szCs w:val="24"/>
          <w:u w:val="single"/>
        </w:rPr>
        <w:t>:</w:t>
      </w:r>
    </w:p>
    <w:p w14:paraId="1A8667A9" w14:textId="77777777" w:rsidR="002721C5" w:rsidRPr="004002EA" w:rsidRDefault="002721C5" w:rsidP="00E322F0">
      <w:pPr>
        <w:tabs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70"/>
        <w:rPr>
          <w:rFonts w:ascii="Arial" w:hAnsi="Arial"/>
          <w:color w:val="000000"/>
          <w:szCs w:val="24"/>
        </w:rPr>
      </w:pPr>
    </w:p>
    <w:p w14:paraId="5D7D8DA7" w14:textId="4E23C5B5" w:rsidR="00AC7A75" w:rsidRPr="004002EA" w:rsidRDefault="002721C5" w:rsidP="004002EA">
      <w:pPr>
        <w:tabs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70"/>
        <w:rPr>
          <w:rFonts w:ascii="Arial" w:hAnsi="Arial"/>
          <w:szCs w:val="24"/>
        </w:rPr>
      </w:pPr>
      <w:r w:rsidRPr="004002EA">
        <w:rPr>
          <w:rFonts w:ascii="Arial" w:hAnsi="Arial"/>
          <w:szCs w:val="24"/>
        </w:rPr>
        <w:t xml:space="preserve">Labels must include </w:t>
      </w:r>
      <w:r w:rsidR="009C7928" w:rsidRPr="004002EA">
        <w:rPr>
          <w:rFonts w:ascii="Arial" w:hAnsi="Arial"/>
          <w:szCs w:val="24"/>
        </w:rPr>
        <w:t xml:space="preserve">your </w:t>
      </w:r>
      <w:r w:rsidRPr="004002EA">
        <w:rPr>
          <w:rFonts w:ascii="Arial" w:hAnsi="Arial"/>
          <w:b/>
          <w:szCs w:val="24"/>
        </w:rPr>
        <w:t>last name</w:t>
      </w:r>
      <w:r w:rsidRPr="004002EA">
        <w:rPr>
          <w:rFonts w:ascii="Arial" w:hAnsi="Arial"/>
          <w:szCs w:val="24"/>
        </w:rPr>
        <w:t xml:space="preserve">, </w:t>
      </w:r>
      <w:r w:rsidR="009638C8" w:rsidRPr="004002EA">
        <w:rPr>
          <w:rFonts w:ascii="Arial" w:hAnsi="Arial"/>
          <w:b/>
          <w:szCs w:val="24"/>
        </w:rPr>
        <w:t>price</w:t>
      </w:r>
      <w:r w:rsidR="009638C8" w:rsidRPr="004002EA">
        <w:rPr>
          <w:rFonts w:ascii="Arial" w:hAnsi="Arial"/>
          <w:szCs w:val="24"/>
        </w:rPr>
        <w:t xml:space="preserve">, and </w:t>
      </w:r>
      <w:r w:rsidR="002E77D2" w:rsidRPr="004002EA">
        <w:rPr>
          <w:rFonts w:ascii="Arial" w:hAnsi="Arial"/>
          <w:b/>
          <w:szCs w:val="24"/>
        </w:rPr>
        <w:t>opt</w:t>
      </w:r>
      <w:r w:rsidR="00AA5A77" w:rsidRPr="004002EA">
        <w:rPr>
          <w:rFonts w:ascii="Arial" w:hAnsi="Arial"/>
          <w:b/>
          <w:szCs w:val="24"/>
        </w:rPr>
        <w:t>io</w:t>
      </w:r>
      <w:r w:rsidR="002E77D2" w:rsidRPr="004002EA">
        <w:rPr>
          <w:rFonts w:ascii="Arial" w:hAnsi="Arial"/>
          <w:b/>
          <w:szCs w:val="24"/>
        </w:rPr>
        <w:t>nal</w:t>
      </w:r>
      <w:r w:rsidR="009C7928" w:rsidRPr="004002EA">
        <w:rPr>
          <w:rFonts w:ascii="Arial" w:hAnsi="Arial"/>
          <w:b/>
          <w:szCs w:val="24"/>
        </w:rPr>
        <w:t xml:space="preserve"> </w:t>
      </w:r>
      <w:r w:rsidRPr="004002EA">
        <w:rPr>
          <w:rFonts w:ascii="Arial" w:hAnsi="Arial"/>
          <w:b/>
          <w:szCs w:val="24"/>
        </w:rPr>
        <w:t xml:space="preserve">inventory </w:t>
      </w:r>
      <w:r w:rsidR="008E462E" w:rsidRPr="004002EA">
        <w:rPr>
          <w:rFonts w:ascii="Arial" w:hAnsi="Arial"/>
          <w:b/>
          <w:szCs w:val="24"/>
        </w:rPr>
        <w:t>number</w:t>
      </w:r>
      <w:r w:rsidR="008E462E" w:rsidRPr="004002EA">
        <w:rPr>
          <w:rFonts w:ascii="Arial" w:hAnsi="Arial"/>
          <w:szCs w:val="24"/>
        </w:rPr>
        <w:t xml:space="preserve"> </w:t>
      </w:r>
      <w:r w:rsidR="00AC7A75" w:rsidRPr="004002EA">
        <w:rPr>
          <w:rFonts w:ascii="Arial" w:hAnsi="Arial"/>
          <w:szCs w:val="24"/>
        </w:rPr>
        <w:t>corresponding to</w:t>
      </w:r>
      <w:r w:rsidRPr="004002EA">
        <w:rPr>
          <w:rFonts w:ascii="Arial" w:hAnsi="Arial"/>
          <w:szCs w:val="24"/>
        </w:rPr>
        <w:t xml:space="preserve"> your inventory</w:t>
      </w:r>
      <w:r w:rsidR="00AC7A75" w:rsidRPr="004002EA">
        <w:rPr>
          <w:rFonts w:ascii="Arial" w:hAnsi="Arial"/>
          <w:szCs w:val="24"/>
        </w:rPr>
        <w:t xml:space="preserve"> list</w:t>
      </w:r>
      <w:r w:rsidRPr="004002EA">
        <w:rPr>
          <w:rFonts w:ascii="Arial" w:hAnsi="Arial"/>
          <w:szCs w:val="24"/>
        </w:rPr>
        <w:t xml:space="preserve">. </w:t>
      </w:r>
    </w:p>
    <w:p w14:paraId="235957FB" w14:textId="3CEAFF97" w:rsidR="002E77D2" w:rsidRPr="004002EA" w:rsidRDefault="0024627B" w:rsidP="00E322F0">
      <w:pPr>
        <w:tabs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70"/>
        <w:rPr>
          <w:rFonts w:ascii="Arial" w:hAnsi="Arial"/>
          <w:szCs w:val="24"/>
        </w:rPr>
      </w:pPr>
      <w:r w:rsidRPr="004002EA">
        <w:rPr>
          <w:rFonts w:ascii="Arial" w:hAnsi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86CDD" wp14:editId="192BF890">
                <wp:simplePos x="0" y="0"/>
                <wp:positionH relativeFrom="column">
                  <wp:posOffset>4092575</wp:posOffset>
                </wp:positionH>
                <wp:positionV relativeFrom="paragraph">
                  <wp:posOffset>158750</wp:posOffset>
                </wp:positionV>
                <wp:extent cx="1097280" cy="457200"/>
                <wp:effectExtent l="0" t="0" r="2032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2B94" w14:textId="58551E6C" w:rsidR="000A55FA" w:rsidRPr="00910A02" w:rsidRDefault="000A55FA" w:rsidP="00572F21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Washington</w:t>
                            </w:r>
                            <w:r w:rsidRPr="00910A02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G.</w:t>
                            </w:r>
                          </w:p>
                          <w:p w14:paraId="29C89200" w14:textId="0F9B20E5" w:rsidR="000A55FA" w:rsidRPr="002E77D2" w:rsidRDefault="000A55FA" w:rsidP="00572F21">
                            <w:pPr>
                              <w:spacing w:line="276" w:lineRule="auto"/>
                              <w:rPr>
                                <w:rFonts w:ascii="Bradley Hand ITC" w:hAnsi="Bradley Hand ITC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0A02">
                              <w:rPr>
                                <w:rFonts w:ascii="Tempus Sans ITC" w:hAnsi="Tempus Sans ITC"/>
                                <w:b/>
                                <w:color w:val="0070C0"/>
                                <w:sz w:val="16"/>
                                <w:szCs w:val="16"/>
                              </w:rPr>
                              <w:t>1062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910A02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$ </w:t>
                            </w:r>
                            <w:r w:rsidRPr="00910A02">
                              <w:rPr>
                                <w:rFonts w:ascii="Tempus Sans ITC" w:hAnsi="Tempus Sans ITC"/>
                                <w:b/>
                                <w:color w:val="0070C0"/>
                                <w:sz w:val="20"/>
                                <w:u w:val="single"/>
                              </w:rPr>
                              <w:t>175.00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86C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2.25pt;margin-top:12.5pt;width:86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">
                <v:textbox>
                  <w:txbxContent>
                    <w:p w14:paraId="3DC42B94" w14:textId="58551E6C" w:rsidR="000A55FA" w:rsidRPr="00910A02" w:rsidRDefault="000A55FA" w:rsidP="00572F21">
                      <w:pPr>
                        <w:spacing w:line="276" w:lineRule="auto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Washington</w:t>
                      </w:r>
                      <w:r w:rsidRPr="00910A02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G.</w:t>
                      </w:r>
                    </w:p>
                    <w:p w14:paraId="29C89200" w14:textId="0F9B20E5" w:rsidR="000A55FA" w:rsidRPr="002E77D2" w:rsidRDefault="000A55FA" w:rsidP="00572F21">
                      <w:pPr>
                        <w:spacing w:line="276" w:lineRule="auto"/>
                        <w:rPr>
                          <w:rFonts w:ascii="Bradley Hand ITC" w:hAnsi="Bradley Hand ITC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10A02">
                        <w:rPr>
                          <w:rFonts w:ascii="Tempus Sans ITC" w:hAnsi="Tempus Sans ITC"/>
                          <w:b/>
                          <w:color w:val="0070C0"/>
                          <w:sz w:val="16"/>
                          <w:szCs w:val="16"/>
                        </w:rPr>
                        <w:t>1062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Pr="00910A02">
                        <w:rPr>
                          <w:rFonts w:ascii="Arial Narrow" w:hAnsi="Arial Narrow"/>
                          <w:b/>
                          <w:sz w:val="16"/>
                          <w:szCs w:val="16"/>
                          <w:u w:val="single"/>
                        </w:rPr>
                        <w:t xml:space="preserve">$ </w:t>
                      </w:r>
                      <w:r w:rsidRPr="00910A02">
                        <w:rPr>
                          <w:rFonts w:ascii="Tempus Sans ITC" w:hAnsi="Tempus Sans ITC"/>
                          <w:b/>
                          <w:color w:val="0070C0"/>
                          <w:sz w:val="20"/>
                          <w:u w:val="single"/>
                        </w:rPr>
                        <w:t>175.00</w:t>
                      </w:r>
                    </w:p>
                  </w:txbxContent>
                </v:textbox>
              </v:shape>
            </w:pict>
          </mc:Fallback>
        </mc:AlternateContent>
      </w:r>
      <w:r w:rsidR="002721C5" w:rsidRPr="004002EA">
        <w:rPr>
          <w:rFonts w:ascii="Arial" w:hAnsi="Arial"/>
          <w:szCs w:val="24"/>
        </w:rPr>
        <w:t xml:space="preserve">  </w:t>
      </w:r>
    </w:p>
    <w:p w14:paraId="2079378A" w14:textId="28731B8E" w:rsidR="009F22F7" w:rsidRPr="004002EA" w:rsidRDefault="005759D5" w:rsidP="00081362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rPr>
          <w:rFonts w:ascii="Arial" w:hAnsi="Arial"/>
          <w:szCs w:val="24"/>
        </w:rPr>
      </w:pPr>
      <w:r w:rsidRPr="004002EA">
        <w:rPr>
          <w:rFonts w:ascii="Arial" w:hAnsi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D35C8" wp14:editId="720CBF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97280" cy="45720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86BBA" w14:textId="702C8C7E" w:rsidR="000A55FA" w:rsidRPr="00910A02" w:rsidRDefault="000A55FA" w:rsidP="005759D5">
                            <w:pPr>
                              <w:spacing w:line="360" w:lineRule="auto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10A02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Last Name,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Pr="00910A02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vertAlign w:val="subscript"/>
                              </w:rPr>
                              <w:t>nitial.</w:t>
                            </w:r>
                          </w:p>
                          <w:p w14:paraId="2DEBEE78" w14:textId="4D499EF9" w:rsidR="000A55FA" w:rsidRPr="005759D5" w:rsidRDefault="000A55FA" w:rsidP="00910A02">
                            <w:pPr>
                              <w:ind w:right="-3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5B0ED3">
                              <w:rPr>
                                <w:rFonts w:ascii="Arial Narrow" w:hAnsi="Arial Narrow"/>
                                <w:sz w:val="16"/>
                                <w:szCs w:val="16"/>
                                <w:vertAlign w:val="subscript"/>
                              </w:rPr>
                              <w:t>Inv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5B0ED3">
                              <w:rPr>
                                <w:rFonts w:ascii="Arial Narrow" w:hAnsi="Arial Narrow"/>
                                <w:sz w:val="16"/>
                                <w:szCs w:val="16"/>
                                <w:vertAlign w:val="subscript"/>
                              </w:rPr>
                              <w:t>#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   $_______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D35C8" id="Text Box 2" o:spid="_x0000_s1027" type="#_x0000_t202" style="position:absolute;margin-left:0;margin-top:0;width:86.4pt;height:36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">
                <v:textbox>
                  <w:txbxContent>
                    <w:p w14:paraId="3E186BBA" w14:textId="702C8C7E" w:rsidR="000A55FA" w:rsidRPr="00910A02" w:rsidRDefault="000A55FA" w:rsidP="005759D5">
                      <w:pPr>
                        <w:spacing w:line="360" w:lineRule="auto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910A02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Last Name, 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I</w:t>
                      </w:r>
                      <w:r w:rsidRPr="00910A02">
                        <w:rPr>
                          <w:rFonts w:ascii="Arial Narrow" w:hAnsi="Arial Narrow"/>
                          <w:b/>
                          <w:sz w:val="16"/>
                          <w:szCs w:val="16"/>
                          <w:vertAlign w:val="subscript"/>
                        </w:rPr>
                        <w:t>nitial.</w:t>
                      </w:r>
                    </w:p>
                    <w:p w14:paraId="2DEBEE78" w14:textId="4D499EF9" w:rsidR="000A55FA" w:rsidRPr="005759D5" w:rsidRDefault="000A55FA" w:rsidP="00910A02">
                      <w:pPr>
                        <w:ind w:right="-3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5B0ED3">
                        <w:rPr>
                          <w:rFonts w:ascii="Arial Narrow" w:hAnsi="Arial Narrow"/>
                          <w:sz w:val="16"/>
                          <w:szCs w:val="16"/>
                          <w:vertAlign w:val="subscript"/>
                        </w:rPr>
                        <w:t>Inv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  <w:vertAlign w:val="subscript"/>
                        </w:rPr>
                        <w:t xml:space="preserve"> </w:t>
                      </w:r>
                      <w:r w:rsidRPr="005B0ED3">
                        <w:rPr>
                          <w:rFonts w:ascii="Arial Narrow" w:hAnsi="Arial Narrow"/>
                          <w:sz w:val="16"/>
                          <w:szCs w:val="16"/>
                          <w:vertAlign w:val="subscript"/>
                        </w:rPr>
                        <w:t>#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         $_______</w:t>
                      </w:r>
                    </w:p>
                  </w:txbxContent>
                </v:textbox>
              </v:shape>
            </w:pict>
          </mc:Fallback>
        </mc:AlternateContent>
      </w:r>
      <w:r w:rsidR="00B143E9" w:rsidRPr="004002EA">
        <w:rPr>
          <w:rFonts w:ascii="Arial" w:hAnsi="Arial"/>
          <w:szCs w:val="24"/>
        </w:rPr>
        <w:tab/>
      </w:r>
      <w:r w:rsidR="00B143E9" w:rsidRPr="004002EA">
        <w:rPr>
          <w:rFonts w:ascii="Arial" w:hAnsi="Arial"/>
          <w:szCs w:val="24"/>
        </w:rPr>
        <w:tab/>
      </w:r>
      <w:r w:rsidR="00B143E9" w:rsidRPr="004002EA">
        <w:rPr>
          <w:rFonts w:ascii="Arial" w:hAnsi="Arial"/>
          <w:szCs w:val="24"/>
        </w:rPr>
        <w:tab/>
      </w:r>
      <w:r w:rsidR="0024627B" w:rsidRPr="004002EA">
        <w:rPr>
          <w:rFonts w:ascii="Arial" w:hAnsi="Arial"/>
          <w:szCs w:val="24"/>
        </w:rPr>
        <w:t xml:space="preserve">Recommended </w:t>
      </w:r>
      <w:r w:rsidR="00B143E9" w:rsidRPr="004002EA">
        <w:rPr>
          <w:rFonts w:ascii="Arial" w:hAnsi="Arial"/>
          <w:szCs w:val="24"/>
        </w:rPr>
        <w:t>Format</w:t>
      </w:r>
    </w:p>
    <w:p w14:paraId="719F70C3" w14:textId="77777777" w:rsidR="009F22F7" w:rsidRPr="004002EA" w:rsidRDefault="009F22F7" w:rsidP="00081362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rPr>
          <w:rFonts w:ascii="Arial" w:hAnsi="Arial"/>
          <w:szCs w:val="24"/>
        </w:rPr>
      </w:pPr>
    </w:p>
    <w:p w14:paraId="1E1715CD" w14:textId="77777777" w:rsidR="00B143E9" w:rsidRPr="004002EA" w:rsidRDefault="00B143E9" w:rsidP="00081362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rPr>
          <w:rFonts w:ascii="Arial" w:hAnsi="Arial"/>
          <w:szCs w:val="24"/>
        </w:rPr>
      </w:pPr>
    </w:p>
    <w:p w14:paraId="6D4A2B0D" w14:textId="21F16B6A" w:rsidR="009F22F7" w:rsidRPr="004002EA" w:rsidRDefault="009F22F7" w:rsidP="0024627B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rPr>
          <w:rFonts w:ascii="Arial" w:hAnsi="Arial"/>
          <w:szCs w:val="24"/>
        </w:rPr>
      </w:pPr>
    </w:p>
    <w:p w14:paraId="33B1DED3" w14:textId="113B0267" w:rsidR="003A1005" w:rsidRPr="004002EA" w:rsidRDefault="003C549F" w:rsidP="004002EA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left="360"/>
        <w:rPr>
          <w:rFonts w:ascii="Arial" w:hAnsi="Arial"/>
          <w:color w:val="000000"/>
          <w:szCs w:val="24"/>
        </w:rPr>
      </w:pPr>
      <w:r w:rsidRPr="004002EA">
        <w:rPr>
          <w:rFonts w:ascii="Arial" w:hAnsi="Arial"/>
          <w:color w:val="000000"/>
          <w:szCs w:val="24"/>
        </w:rPr>
        <w:t>First name or first initial is optional except in the case of a few artists who share the same last name</w:t>
      </w:r>
      <w:r w:rsidR="007C74ED" w:rsidRPr="004002EA">
        <w:rPr>
          <w:rFonts w:ascii="Arial" w:hAnsi="Arial"/>
          <w:color w:val="000000"/>
          <w:szCs w:val="24"/>
        </w:rPr>
        <w:t>.</w:t>
      </w:r>
      <w:r w:rsidR="00ED4DA8" w:rsidRPr="004002EA">
        <w:rPr>
          <w:rFonts w:ascii="Arial" w:hAnsi="Arial"/>
          <w:color w:val="000000"/>
          <w:szCs w:val="24"/>
        </w:rPr>
        <w:t xml:space="preserve">  </w:t>
      </w:r>
      <w:r w:rsidR="003A1005" w:rsidRPr="004002EA">
        <w:rPr>
          <w:rFonts w:ascii="Arial" w:hAnsi="Arial"/>
          <w:color w:val="000000"/>
          <w:szCs w:val="24"/>
        </w:rPr>
        <w:t xml:space="preserve">Please </w:t>
      </w:r>
      <w:r w:rsidR="003A1005" w:rsidRPr="004002EA">
        <w:rPr>
          <w:rFonts w:ascii="Arial" w:hAnsi="Arial"/>
          <w:b/>
          <w:color w:val="000000"/>
          <w:szCs w:val="24"/>
          <w:u w:val="single"/>
        </w:rPr>
        <w:t>do not use initials</w:t>
      </w:r>
      <w:r w:rsidR="006C79F0" w:rsidRPr="004002EA">
        <w:rPr>
          <w:rFonts w:ascii="Arial" w:hAnsi="Arial"/>
          <w:b/>
          <w:color w:val="000000"/>
          <w:szCs w:val="24"/>
          <w:u w:val="single"/>
        </w:rPr>
        <w:t xml:space="preserve"> alone without your last name</w:t>
      </w:r>
      <w:r w:rsidR="003A1005" w:rsidRPr="004002EA">
        <w:rPr>
          <w:rFonts w:ascii="Arial" w:hAnsi="Arial"/>
          <w:b/>
          <w:color w:val="000000"/>
          <w:szCs w:val="24"/>
        </w:rPr>
        <w:t>.</w:t>
      </w:r>
      <w:r w:rsidR="0024627B" w:rsidRPr="004002EA">
        <w:rPr>
          <w:rFonts w:ascii="Arial" w:hAnsi="Arial"/>
          <w:color w:val="000000"/>
          <w:szCs w:val="24"/>
        </w:rPr>
        <w:t xml:space="preserve"> </w:t>
      </w:r>
      <w:r w:rsidR="006C79F0" w:rsidRPr="004002EA">
        <w:rPr>
          <w:rFonts w:ascii="Arial" w:hAnsi="Arial"/>
          <w:color w:val="000000"/>
          <w:szCs w:val="24"/>
        </w:rPr>
        <w:t xml:space="preserve">In </w:t>
      </w:r>
      <w:r w:rsidR="00CF468B" w:rsidRPr="004002EA">
        <w:rPr>
          <w:rFonts w:ascii="Arial" w:hAnsi="Arial"/>
          <w:color w:val="000000"/>
          <w:szCs w:val="24"/>
        </w:rPr>
        <w:t>the past</w:t>
      </w:r>
      <w:r w:rsidR="006C79F0" w:rsidRPr="004002EA">
        <w:rPr>
          <w:rFonts w:ascii="Arial" w:hAnsi="Arial"/>
          <w:color w:val="000000"/>
          <w:szCs w:val="24"/>
        </w:rPr>
        <w:t>, this has created delays at the pay stations</w:t>
      </w:r>
      <w:r w:rsidR="00D7516E" w:rsidRPr="004002EA">
        <w:rPr>
          <w:rFonts w:ascii="Arial" w:hAnsi="Arial"/>
          <w:color w:val="000000"/>
          <w:szCs w:val="24"/>
        </w:rPr>
        <w:t xml:space="preserve"> and potential mistakes in bookkeeping.</w:t>
      </w:r>
      <w:r w:rsidR="006C79F0" w:rsidRPr="004002EA">
        <w:rPr>
          <w:rFonts w:ascii="Arial" w:hAnsi="Arial"/>
          <w:color w:val="000000"/>
          <w:szCs w:val="24"/>
        </w:rPr>
        <w:t xml:space="preserve"> </w:t>
      </w:r>
    </w:p>
    <w:p w14:paraId="0E95A16E" w14:textId="77777777" w:rsidR="006C79F0" w:rsidRPr="004002EA" w:rsidRDefault="006C79F0" w:rsidP="004002EA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left="360"/>
        <w:rPr>
          <w:rFonts w:ascii="Arial" w:hAnsi="Arial"/>
          <w:color w:val="000000"/>
          <w:szCs w:val="24"/>
        </w:rPr>
      </w:pPr>
    </w:p>
    <w:p w14:paraId="353A2EFF" w14:textId="711E6832" w:rsidR="00E322F0" w:rsidRPr="004002EA" w:rsidRDefault="006C79F0" w:rsidP="004002EA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left="360"/>
        <w:rPr>
          <w:rFonts w:ascii="Arial" w:hAnsi="Arial"/>
          <w:color w:val="000000"/>
          <w:szCs w:val="24"/>
        </w:rPr>
      </w:pPr>
      <w:r w:rsidRPr="004002EA">
        <w:rPr>
          <w:rFonts w:ascii="Arial" w:hAnsi="Arial"/>
          <w:color w:val="000000"/>
          <w:szCs w:val="24"/>
        </w:rPr>
        <w:t xml:space="preserve">We </w:t>
      </w:r>
      <w:r w:rsidR="003C549F" w:rsidRPr="004002EA">
        <w:rPr>
          <w:rFonts w:ascii="Arial" w:hAnsi="Arial"/>
          <w:color w:val="000000"/>
          <w:szCs w:val="24"/>
        </w:rPr>
        <w:t xml:space="preserve">must </w:t>
      </w:r>
      <w:r w:rsidR="00BD58B9" w:rsidRPr="004002EA">
        <w:rPr>
          <w:rFonts w:ascii="Arial" w:hAnsi="Arial"/>
          <w:color w:val="000000"/>
          <w:szCs w:val="24"/>
        </w:rPr>
        <w:t xml:space="preserve">set </w:t>
      </w:r>
      <w:r w:rsidR="00C37744" w:rsidRPr="004002EA">
        <w:rPr>
          <w:rFonts w:ascii="Arial" w:hAnsi="Arial"/>
          <w:color w:val="000000"/>
          <w:szCs w:val="24"/>
        </w:rPr>
        <w:t>up</w:t>
      </w:r>
      <w:r w:rsidRPr="004002EA">
        <w:rPr>
          <w:rFonts w:ascii="Arial" w:hAnsi="Arial"/>
          <w:color w:val="000000"/>
          <w:szCs w:val="24"/>
        </w:rPr>
        <w:t xml:space="preserve"> SQUARE prior to the show, so we need to know </w:t>
      </w:r>
      <w:r w:rsidRPr="004002EA">
        <w:rPr>
          <w:rFonts w:ascii="Arial" w:hAnsi="Arial"/>
          <w:b/>
          <w:color w:val="000000"/>
          <w:szCs w:val="24"/>
        </w:rPr>
        <w:t xml:space="preserve">in advance how your name will appear on your </w:t>
      </w:r>
      <w:r w:rsidR="003C549F" w:rsidRPr="004002EA">
        <w:rPr>
          <w:rFonts w:ascii="Arial" w:hAnsi="Arial"/>
          <w:b/>
          <w:color w:val="000000"/>
          <w:szCs w:val="24"/>
        </w:rPr>
        <w:t xml:space="preserve">price </w:t>
      </w:r>
      <w:r w:rsidRPr="004002EA">
        <w:rPr>
          <w:rFonts w:ascii="Arial" w:hAnsi="Arial"/>
          <w:b/>
          <w:color w:val="000000"/>
          <w:szCs w:val="24"/>
        </w:rPr>
        <w:t>tag</w:t>
      </w:r>
      <w:r w:rsidR="00DB339B" w:rsidRPr="004002EA">
        <w:rPr>
          <w:rFonts w:ascii="Arial" w:hAnsi="Arial"/>
          <w:b/>
          <w:color w:val="000000"/>
          <w:szCs w:val="24"/>
        </w:rPr>
        <w:t xml:space="preserve"> label</w:t>
      </w:r>
      <w:r w:rsidRPr="004002EA">
        <w:rPr>
          <w:rFonts w:ascii="Arial" w:hAnsi="Arial"/>
          <w:color w:val="000000"/>
          <w:szCs w:val="24"/>
        </w:rPr>
        <w:t xml:space="preserve">.  </w:t>
      </w:r>
      <w:r w:rsidR="00004C38" w:rsidRPr="004002EA">
        <w:rPr>
          <w:rFonts w:ascii="Arial" w:hAnsi="Arial"/>
          <w:color w:val="000000"/>
          <w:szCs w:val="24"/>
        </w:rPr>
        <w:t xml:space="preserve">If you want </w:t>
      </w:r>
      <w:r w:rsidR="00C37744" w:rsidRPr="004002EA">
        <w:rPr>
          <w:rFonts w:ascii="Arial" w:hAnsi="Arial"/>
          <w:color w:val="000000"/>
          <w:szCs w:val="24"/>
        </w:rPr>
        <w:t xml:space="preserve">correct credit for your sales, it is important </w:t>
      </w:r>
      <w:r w:rsidR="00AA5A77" w:rsidRPr="004002EA">
        <w:rPr>
          <w:rFonts w:ascii="Arial" w:hAnsi="Arial"/>
          <w:color w:val="000000"/>
          <w:szCs w:val="24"/>
        </w:rPr>
        <w:t>to make all of</w:t>
      </w:r>
      <w:r w:rsidR="00C37744" w:rsidRPr="004002EA">
        <w:rPr>
          <w:rFonts w:ascii="Arial" w:hAnsi="Arial"/>
          <w:color w:val="000000"/>
          <w:szCs w:val="24"/>
        </w:rPr>
        <w:t xml:space="preserve"> your tags </w:t>
      </w:r>
      <w:r w:rsidR="00C37744" w:rsidRPr="004002EA">
        <w:rPr>
          <w:rFonts w:ascii="Arial" w:hAnsi="Arial"/>
          <w:color w:val="000000"/>
          <w:szCs w:val="24"/>
          <w:u w:val="single"/>
        </w:rPr>
        <w:t>consistent</w:t>
      </w:r>
      <w:r w:rsidR="00C37744" w:rsidRPr="004002EA">
        <w:rPr>
          <w:rFonts w:ascii="Arial" w:hAnsi="Arial"/>
          <w:color w:val="000000"/>
          <w:szCs w:val="24"/>
        </w:rPr>
        <w:t xml:space="preserve"> and </w:t>
      </w:r>
      <w:r w:rsidR="00C37744" w:rsidRPr="004002EA">
        <w:rPr>
          <w:rFonts w:ascii="Arial" w:hAnsi="Arial"/>
          <w:color w:val="000000"/>
          <w:szCs w:val="24"/>
          <w:u w:val="single"/>
        </w:rPr>
        <w:t>legible</w:t>
      </w:r>
      <w:r w:rsidR="00C37744" w:rsidRPr="004002EA">
        <w:rPr>
          <w:rFonts w:ascii="Arial" w:hAnsi="Arial"/>
          <w:color w:val="000000"/>
          <w:szCs w:val="24"/>
        </w:rPr>
        <w:t xml:space="preserve">.  We recommend printed rather than handwritten labels. </w:t>
      </w:r>
      <w:r w:rsidR="00DB339B" w:rsidRPr="004002EA">
        <w:rPr>
          <w:rFonts w:ascii="Arial" w:hAnsi="Arial"/>
          <w:color w:val="000000"/>
          <w:szCs w:val="24"/>
        </w:rPr>
        <w:t xml:space="preserve">  </w:t>
      </w:r>
    </w:p>
    <w:p w14:paraId="1429AF53" w14:textId="77777777" w:rsidR="00E322F0" w:rsidRPr="004002EA" w:rsidRDefault="00E322F0" w:rsidP="004002EA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left="360"/>
        <w:rPr>
          <w:rFonts w:ascii="Arial" w:hAnsi="Arial"/>
          <w:b/>
          <w:szCs w:val="24"/>
          <w:u w:val="single"/>
        </w:rPr>
      </w:pPr>
    </w:p>
    <w:p w14:paraId="53E41228" w14:textId="6D095257" w:rsidR="00185A0A" w:rsidRPr="004002EA" w:rsidRDefault="0081194A" w:rsidP="004002EA">
      <w:pPr>
        <w:tabs>
          <w:tab w:val="left" w:pos="360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left="270" w:firstLine="90"/>
        <w:rPr>
          <w:rFonts w:ascii="Arial" w:hAnsi="Arial"/>
          <w:szCs w:val="24"/>
        </w:rPr>
      </w:pPr>
      <w:r w:rsidRPr="004002EA">
        <w:rPr>
          <w:rFonts w:ascii="Arial" w:hAnsi="Arial"/>
          <w:b/>
          <w:szCs w:val="24"/>
          <w:u w:val="single"/>
        </w:rPr>
        <w:t xml:space="preserve">Price Tag </w:t>
      </w:r>
      <w:r w:rsidR="00185A0A" w:rsidRPr="004002EA">
        <w:rPr>
          <w:rFonts w:ascii="Arial" w:hAnsi="Arial"/>
          <w:b/>
          <w:szCs w:val="24"/>
          <w:u w:val="single"/>
        </w:rPr>
        <w:t>Label Size and Style</w:t>
      </w:r>
      <w:r w:rsidR="00185A0A" w:rsidRPr="004002EA">
        <w:rPr>
          <w:rFonts w:ascii="Arial" w:hAnsi="Arial"/>
          <w:szCs w:val="24"/>
        </w:rPr>
        <w:t xml:space="preserve">:  </w:t>
      </w:r>
    </w:p>
    <w:p w14:paraId="06B2E8CA" w14:textId="77777777" w:rsidR="00185A0A" w:rsidRPr="004002EA" w:rsidRDefault="00185A0A" w:rsidP="004002EA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left="180"/>
        <w:rPr>
          <w:rFonts w:ascii="Arial" w:hAnsi="Arial"/>
          <w:color w:val="000000"/>
          <w:szCs w:val="24"/>
        </w:rPr>
      </w:pPr>
    </w:p>
    <w:p w14:paraId="04B781E7" w14:textId="631B3D46" w:rsidR="00974977" w:rsidRPr="004002EA" w:rsidRDefault="00974977" w:rsidP="004002EA">
      <w:pPr>
        <w:tabs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left="450" w:hanging="90"/>
        <w:rPr>
          <w:rFonts w:ascii="Arial" w:hAnsi="Arial"/>
          <w:szCs w:val="24"/>
        </w:rPr>
      </w:pPr>
      <w:r w:rsidRPr="004002EA">
        <w:rPr>
          <w:rFonts w:ascii="Arial" w:hAnsi="Arial"/>
          <w:b/>
          <w:szCs w:val="24"/>
        </w:rPr>
        <w:t xml:space="preserve">PRICE LABELS MUST BE </w:t>
      </w:r>
      <w:r w:rsidRPr="004002EA">
        <w:rPr>
          <w:rFonts w:ascii="Arial" w:hAnsi="Arial"/>
          <w:b/>
          <w:szCs w:val="24"/>
          <w:u w:val="single"/>
        </w:rPr>
        <w:t>REMOVABLE</w:t>
      </w:r>
      <w:r w:rsidRPr="004002EA">
        <w:rPr>
          <w:rFonts w:ascii="Arial" w:hAnsi="Arial"/>
          <w:b/>
          <w:szCs w:val="24"/>
        </w:rPr>
        <w:t xml:space="preserve"> - THIS IS </w:t>
      </w:r>
      <w:r w:rsidRPr="004002EA">
        <w:rPr>
          <w:rFonts w:ascii="Arial" w:hAnsi="Arial"/>
          <w:b/>
          <w:szCs w:val="24"/>
          <w:u w:val="single"/>
        </w:rPr>
        <w:t>ESSENTIAL</w:t>
      </w:r>
      <w:r w:rsidRPr="004002EA">
        <w:rPr>
          <w:rFonts w:ascii="Arial" w:hAnsi="Arial"/>
          <w:szCs w:val="24"/>
        </w:rPr>
        <w:t xml:space="preserve"> </w:t>
      </w:r>
    </w:p>
    <w:p w14:paraId="31577F32" w14:textId="77777777" w:rsidR="00974977" w:rsidRPr="004002EA" w:rsidRDefault="00974977" w:rsidP="004002EA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left="450" w:hanging="90"/>
        <w:rPr>
          <w:rFonts w:ascii="Arial" w:hAnsi="Arial"/>
          <w:color w:val="000000"/>
          <w:szCs w:val="24"/>
        </w:rPr>
      </w:pPr>
    </w:p>
    <w:p w14:paraId="6550F3CE" w14:textId="1FD7DFF8" w:rsidR="00F44F2D" w:rsidRPr="004002EA" w:rsidRDefault="00312C4A" w:rsidP="004002EA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after="240"/>
        <w:ind w:left="360"/>
        <w:rPr>
          <w:rFonts w:ascii="Arial" w:hAnsi="Arial"/>
          <w:szCs w:val="24"/>
        </w:rPr>
      </w:pPr>
      <w:r w:rsidRPr="004002EA">
        <w:rPr>
          <w:rFonts w:ascii="Arial" w:hAnsi="Arial"/>
          <w:szCs w:val="24"/>
        </w:rPr>
        <w:t xml:space="preserve">Label size </w:t>
      </w:r>
      <w:r w:rsidR="00185A0A" w:rsidRPr="004002EA">
        <w:rPr>
          <w:rFonts w:ascii="Arial" w:hAnsi="Arial"/>
          <w:szCs w:val="24"/>
        </w:rPr>
        <w:t xml:space="preserve">also </w:t>
      </w:r>
      <w:r w:rsidRPr="004002EA">
        <w:rPr>
          <w:rFonts w:ascii="Arial" w:hAnsi="Arial"/>
          <w:szCs w:val="24"/>
        </w:rPr>
        <w:t xml:space="preserve">is important so they are large enough to be legible but small enough to fit efficiently </w:t>
      </w:r>
      <w:r w:rsidR="008C3A2E" w:rsidRPr="004002EA">
        <w:rPr>
          <w:rFonts w:ascii="Arial" w:hAnsi="Arial"/>
          <w:szCs w:val="24"/>
        </w:rPr>
        <w:t>onto</w:t>
      </w:r>
      <w:r w:rsidRPr="004002EA">
        <w:rPr>
          <w:rFonts w:ascii="Arial" w:hAnsi="Arial"/>
          <w:szCs w:val="24"/>
        </w:rPr>
        <w:t xml:space="preserve"> the sales pages used by our bookkeepers.  Rectangular labels fit better than round labels.   They should be no smaller than ½” x ¾” and no</w:t>
      </w:r>
      <w:r w:rsidR="005B6BB5" w:rsidRPr="004002EA">
        <w:rPr>
          <w:rFonts w:ascii="Arial" w:hAnsi="Arial"/>
          <w:szCs w:val="24"/>
        </w:rPr>
        <w:t xml:space="preserve">t </w:t>
      </w:r>
      <w:r w:rsidRPr="004002EA">
        <w:rPr>
          <w:rFonts w:ascii="Arial" w:hAnsi="Arial"/>
          <w:szCs w:val="24"/>
        </w:rPr>
        <w:t>larger than 1” square.</w:t>
      </w:r>
      <w:r w:rsidR="005B6BB5" w:rsidRPr="004002EA">
        <w:rPr>
          <w:rFonts w:ascii="Arial" w:hAnsi="Arial"/>
          <w:szCs w:val="24"/>
        </w:rPr>
        <w:t xml:space="preserve">  </w:t>
      </w:r>
    </w:p>
    <w:p w14:paraId="647C05B6" w14:textId="7231B9A0" w:rsidR="006E442B" w:rsidRPr="004002EA" w:rsidRDefault="00640CA6" w:rsidP="004002EA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left="270" w:firstLine="90"/>
        <w:rPr>
          <w:rFonts w:ascii="Arial" w:hAnsi="Arial"/>
          <w:b/>
          <w:szCs w:val="24"/>
        </w:rPr>
      </w:pPr>
      <w:r w:rsidRPr="004002EA">
        <w:rPr>
          <w:rFonts w:ascii="Arial" w:hAnsi="Arial"/>
          <w:b/>
          <w:color w:val="000000"/>
          <w:szCs w:val="24"/>
          <w:u w:val="single"/>
        </w:rPr>
        <w:t xml:space="preserve">Price Tag </w:t>
      </w:r>
      <w:r w:rsidR="00081362" w:rsidRPr="004002EA">
        <w:rPr>
          <w:rFonts w:ascii="Arial" w:hAnsi="Arial"/>
          <w:b/>
          <w:color w:val="000000"/>
          <w:szCs w:val="24"/>
          <w:u w:val="single"/>
        </w:rPr>
        <w:t>L</w:t>
      </w:r>
      <w:r w:rsidR="004A15A0" w:rsidRPr="004002EA">
        <w:rPr>
          <w:rFonts w:ascii="Arial" w:hAnsi="Arial"/>
          <w:b/>
          <w:color w:val="000000"/>
          <w:szCs w:val="24"/>
          <w:u w:val="single"/>
        </w:rPr>
        <w:t>abel Placement</w:t>
      </w:r>
      <w:r w:rsidR="006D5B3E" w:rsidRPr="004002EA">
        <w:rPr>
          <w:rFonts w:ascii="Arial" w:hAnsi="Arial"/>
          <w:b/>
          <w:szCs w:val="24"/>
        </w:rPr>
        <w:t>:</w:t>
      </w:r>
      <w:r w:rsidR="00C05BED" w:rsidRPr="004002EA">
        <w:rPr>
          <w:rFonts w:ascii="Arial" w:hAnsi="Arial"/>
          <w:b/>
          <w:szCs w:val="24"/>
        </w:rPr>
        <w:t xml:space="preserve"> </w:t>
      </w:r>
    </w:p>
    <w:p w14:paraId="681469F5" w14:textId="77777777" w:rsidR="00640CA6" w:rsidRPr="004002EA" w:rsidRDefault="00640CA6" w:rsidP="004002EA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left="270" w:firstLine="90"/>
        <w:rPr>
          <w:rFonts w:ascii="Arial" w:hAnsi="Arial"/>
          <w:b/>
          <w:szCs w:val="24"/>
        </w:rPr>
      </w:pPr>
    </w:p>
    <w:p w14:paraId="2499B4D5" w14:textId="76F1FBE2" w:rsidR="00FB5437" w:rsidRPr="004002EA" w:rsidRDefault="00BE5E77" w:rsidP="004002EA">
      <w:pPr>
        <w:ind w:left="360"/>
        <w:rPr>
          <w:rFonts w:ascii="Arial" w:hAnsi="Arial" w:cs="Arial"/>
          <w:szCs w:val="24"/>
        </w:rPr>
      </w:pPr>
      <w:r w:rsidRPr="004002EA">
        <w:rPr>
          <w:rFonts w:ascii="Arial" w:hAnsi="Arial" w:cs="Arial"/>
          <w:szCs w:val="24"/>
        </w:rPr>
        <w:t xml:space="preserve">2D </w:t>
      </w:r>
      <w:r w:rsidR="00FB5437" w:rsidRPr="004002EA">
        <w:rPr>
          <w:rFonts w:ascii="Arial" w:hAnsi="Arial" w:cs="Arial"/>
          <w:szCs w:val="24"/>
        </w:rPr>
        <w:t xml:space="preserve">artists should place </w:t>
      </w:r>
      <w:r w:rsidRPr="004002EA">
        <w:rPr>
          <w:rFonts w:ascii="Arial" w:hAnsi="Arial" w:cs="Arial"/>
          <w:szCs w:val="24"/>
        </w:rPr>
        <w:t xml:space="preserve">the </w:t>
      </w:r>
      <w:r w:rsidR="00FB5437" w:rsidRPr="004002EA">
        <w:rPr>
          <w:rFonts w:ascii="Arial" w:hAnsi="Arial" w:cs="Arial"/>
          <w:szCs w:val="24"/>
        </w:rPr>
        <w:t xml:space="preserve">removable price tag </w:t>
      </w:r>
      <w:r w:rsidR="00910A02" w:rsidRPr="004002EA">
        <w:rPr>
          <w:rFonts w:ascii="Arial" w:hAnsi="Arial" w:cs="Arial"/>
          <w:szCs w:val="24"/>
        </w:rPr>
        <w:t>label</w:t>
      </w:r>
      <w:r w:rsidR="00FB5437" w:rsidRPr="004002EA">
        <w:rPr>
          <w:rFonts w:ascii="Arial" w:hAnsi="Arial" w:cs="Arial"/>
          <w:szCs w:val="24"/>
        </w:rPr>
        <w:t xml:space="preserve"> on the Purchaser Index Card attached to the back of the artwork.  </w:t>
      </w:r>
      <w:r w:rsidRPr="004002EA">
        <w:rPr>
          <w:rFonts w:ascii="Arial" w:hAnsi="Arial" w:cs="Arial"/>
          <w:szCs w:val="24"/>
        </w:rPr>
        <w:t>If no</w:t>
      </w:r>
      <w:r w:rsidR="00885A37" w:rsidRPr="004002EA">
        <w:rPr>
          <w:rFonts w:ascii="Arial" w:hAnsi="Arial" w:cs="Arial"/>
          <w:szCs w:val="24"/>
        </w:rPr>
        <w:t>t using a</w:t>
      </w:r>
      <w:r w:rsidRPr="004002EA">
        <w:rPr>
          <w:rFonts w:ascii="Arial" w:hAnsi="Arial" w:cs="Arial"/>
          <w:szCs w:val="24"/>
        </w:rPr>
        <w:t xml:space="preserve"> Purchaser Index Card (</w:t>
      </w:r>
      <w:r w:rsidRPr="004002EA">
        <w:rPr>
          <w:rFonts w:ascii="Arial" w:hAnsi="Arial" w:cs="Arial"/>
          <w:i/>
          <w:szCs w:val="24"/>
        </w:rPr>
        <w:t>e.g.</w:t>
      </w:r>
      <w:r w:rsidRPr="004002EA">
        <w:rPr>
          <w:rFonts w:ascii="Arial" w:hAnsi="Arial" w:cs="Arial"/>
          <w:szCs w:val="24"/>
        </w:rPr>
        <w:t>,</w:t>
      </w:r>
      <w:r w:rsidR="00BD58B9" w:rsidRPr="004002EA">
        <w:rPr>
          <w:rFonts w:ascii="Arial" w:hAnsi="Arial" w:cs="Arial"/>
          <w:szCs w:val="24"/>
        </w:rPr>
        <w:t xml:space="preserve"> on pieces</w:t>
      </w:r>
      <w:r w:rsidRPr="004002EA">
        <w:rPr>
          <w:rFonts w:ascii="Arial" w:hAnsi="Arial" w:cs="Arial"/>
          <w:szCs w:val="24"/>
        </w:rPr>
        <w:t xml:space="preserve"> under $100), </w:t>
      </w:r>
      <w:r w:rsidR="00FB5437" w:rsidRPr="004002EA">
        <w:rPr>
          <w:rFonts w:ascii="Arial" w:hAnsi="Arial" w:cs="Arial"/>
          <w:szCs w:val="24"/>
        </w:rPr>
        <w:t xml:space="preserve">place the </w:t>
      </w:r>
      <w:r w:rsidRPr="004002EA">
        <w:rPr>
          <w:rFonts w:ascii="Arial" w:hAnsi="Arial" w:cs="Arial"/>
          <w:szCs w:val="24"/>
        </w:rPr>
        <w:t>removable</w:t>
      </w:r>
      <w:r w:rsidR="0024627B" w:rsidRPr="004002EA">
        <w:rPr>
          <w:rFonts w:ascii="Arial" w:hAnsi="Arial" w:cs="Arial"/>
          <w:szCs w:val="24"/>
        </w:rPr>
        <w:t xml:space="preserve"> tag </w:t>
      </w:r>
      <w:r w:rsidR="00FB5437" w:rsidRPr="004002EA">
        <w:rPr>
          <w:rFonts w:ascii="Arial" w:hAnsi="Arial" w:cs="Arial"/>
          <w:szCs w:val="24"/>
        </w:rPr>
        <w:t xml:space="preserve">on the back of the artwork where </w:t>
      </w:r>
      <w:r w:rsidR="00CC5DB7" w:rsidRPr="004002EA">
        <w:rPr>
          <w:rFonts w:ascii="Arial" w:hAnsi="Arial" w:cs="Arial"/>
          <w:szCs w:val="24"/>
        </w:rPr>
        <w:t xml:space="preserve">the </w:t>
      </w:r>
      <w:r w:rsidR="00FB5437" w:rsidRPr="004002EA">
        <w:rPr>
          <w:rFonts w:ascii="Arial" w:hAnsi="Arial" w:cs="Arial"/>
          <w:szCs w:val="24"/>
        </w:rPr>
        <w:t>cashier can find it</w:t>
      </w:r>
      <w:r w:rsidR="001E7E24" w:rsidRPr="004002EA">
        <w:rPr>
          <w:rFonts w:ascii="Arial" w:hAnsi="Arial" w:cs="Arial"/>
          <w:szCs w:val="24"/>
        </w:rPr>
        <w:t xml:space="preserve"> easily</w:t>
      </w:r>
      <w:r w:rsidR="00FB5437" w:rsidRPr="004002EA">
        <w:rPr>
          <w:rFonts w:ascii="Arial" w:hAnsi="Arial" w:cs="Arial"/>
          <w:szCs w:val="24"/>
        </w:rPr>
        <w:t xml:space="preserve">.  </w:t>
      </w:r>
    </w:p>
    <w:p w14:paraId="2EA9BA38" w14:textId="77777777" w:rsidR="00FB5437" w:rsidRPr="004002EA" w:rsidRDefault="00FB5437" w:rsidP="004002EA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left="360"/>
        <w:rPr>
          <w:rFonts w:ascii="Arial" w:hAnsi="Arial"/>
          <w:color w:val="000000"/>
          <w:szCs w:val="24"/>
        </w:rPr>
      </w:pPr>
    </w:p>
    <w:p w14:paraId="38B9C48A" w14:textId="37B7E990" w:rsidR="00567836" w:rsidRPr="00057B09" w:rsidRDefault="00E05466" w:rsidP="00057B09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ind w:left="360"/>
        <w:rPr>
          <w:rFonts w:ascii="Arial" w:hAnsi="Arial"/>
          <w:color w:val="000000"/>
          <w:szCs w:val="24"/>
        </w:rPr>
      </w:pPr>
      <w:r w:rsidRPr="004002EA">
        <w:rPr>
          <w:rFonts w:ascii="Arial" w:hAnsi="Arial"/>
          <w:color w:val="000000"/>
          <w:szCs w:val="24"/>
        </w:rPr>
        <w:t xml:space="preserve">For most other items, place the label on the front of each piece; or if this is not appropriate for your work, apply your removable label to a stringed tag.   </w:t>
      </w:r>
    </w:p>
    <w:sectPr w:rsidR="00567836" w:rsidRPr="00057B09" w:rsidSect="004002EA">
      <w:pgSz w:w="12240" w:h="15840"/>
      <w:pgMar w:top="720" w:right="864" w:bottom="864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575"/>
    <w:multiLevelType w:val="hybridMultilevel"/>
    <w:tmpl w:val="FC46D4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8867EE6"/>
    <w:multiLevelType w:val="hybridMultilevel"/>
    <w:tmpl w:val="4350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23B7"/>
    <w:multiLevelType w:val="hybridMultilevel"/>
    <w:tmpl w:val="AA6A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5743"/>
    <w:multiLevelType w:val="hybridMultilevel"/>
    <w:tmpl w:val="EDA2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6A80"/>
    <w:multiLevelType w:val="hybridMultilevel"/>
    <w:tmpl w:val="061482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54D3653"/>
    <w:multiLevelType w:val="hybridMultilevel"/>
    <w:tmpl w:val="AF94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91413"/>
    <w:multiLevelType w:val="hybridMultilevel"/>
    <w:tmpl w:val="C266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C1826"/>
    <w:multiLevelType w:val="hybridMultilevel"/>
    <w:tmpl w:val="22DA7A6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7197A60"/>
    <w:multiLevelType w:val="hybridMultilevel"/>
    <w:tmpl w:val="2DDCD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B4218"/>
    <w:multiLevelType w:val="hybridMultilevel"/>
    <w:tmpl w:val="CB10D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C77D5"/>
    <w:multiLevelType w:val="hybridMultilevel"/>
    <w:tmpl w:val="D93E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D08D3"/>
    <w:multiLevelType w:val="hybridMultilevel"/>
    <w:tmpl w:val="844C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78CF"/>
    <w:multiLevelType w:val="hybridMultilevel"/>
    <w:tmpl w:val="E708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94BAB"/>
    <w:multiLevelType w:val="hybridMultilevel"/>
    <w:tmpl w:val="507E61B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41A0D0F"/>
    <w:multiLevelType w:val="hybridMultilevel"/>
    <w:tmpl w:val="602A812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6AE34A2E"/>
    <w:multiLevelType w:val="hybridMultilevel"/>
    <w:tmpl w:val="07F8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14D29"/>
    <w:multiLevelType w:val="hybridMultilevel"/>
    <w:tmpl w:val="CD8E64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0C1661A"/>
    <w:multiLevelType w:val="hybridMultilevel"/>
    <w:tmpl w:val="6DACC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C86D59"/>
    <w:multiLevelType w:val="hybridMultilevel"/>
    <w:tmpl w:val="5B6CD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11988"/>
    <w:multiLevelType w:val="hybridMultilevel"/>
    <w:tmpl w:val="37D0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D4031"/>
    <w:multiLevelType w:val="hybridMultilevel"/>
    <w:tmpl w:val="8D12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7065">
    <w:abstractNumId w:val="7"/>
  </w:num>
  <w:num w:numId="2" w16cid:durableId="171530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3433953">
    <w:abstractNumId w:val="8"/>
  </w:num>
  <w:num w:numId="4" w16cid:durableId="3365654">
    <w:abstractNumId w:val="15"/>
  </w:num>
  <w:num w:numId="5" w16cid:durableId="1479767852">
    <w:abstractNumId w:val="12"/>
  </w:num>
  <w:num w:numId="6" w16cid:durableId="346031153">
    <w:abstractNumId w:val="1"/>
  </w:num>
  <w:num w:numId="7" w16cid:durableId="572662456">
    <w:abstractNumId w:val="3"/>
  </w:num>
  <w:num w:numId="8" w16cid:durableId="926619596">
    <w:abstractNumId w:val="13"/>
  </w:num>
  <w:num w:numId="9" w16cid:durableId="346443303">
    <w:abstractNumId w:val="16"/>
  </w:num>
  <w:num w:numId="10" w16cid:durableId="1337465450">
    <w:abstractNumId w:val="5"/>
  </w:num>
  <w:num w:numId="11" w16cid:durableId="1847593069">
    <w:abstractNumId w:val="20"/>
  </w:num>
  <w:num w:numId="12" w16cid:durableId="603457269">
    <w:abstractNumId w:val="2"/>
  </w:num>
  <w:num w:numId="13" w16cid:durableId="953754176">
    <w:abstractNumId w:val="18"/>
  </w:num>
  <w:num w:numId="14" w16cid:durableId="1001198205">
    <w:abstractNumId w:val="19"/>
  </w:num>
  <w:num w:numId="15" w16cid:durableId="265695607">
    <w:abstractNumId w:val="9"/>
  </w:num>
  <w:num w:numId="16" w16cid:durableId="1092435373">
    <w:abstractNumId w:val="17"/>
  </w:num>
  <w:num w:numId="17" w16cid:durableId="163669137">
    <w:abstractNumId w:val="14"/>
  </w:num>
  <w:num w:numId="18" w16cid:durableId="20514272">
    <w:abstractNumId w:val="0"/>
  </w:num>
  <w:num w:numId="19" w16cid:durableId="1060056303">
    <w:abstractNumId w:val="6"/>
  </w:num>
  <w:num w:numId="20" w16cid:durableId="1584340067">
    <w:abstractNumId w:val="11"/>
  </w:num>
  <w:num w:numId="21" w16cid:durableId="898977631">
    <w:abstractNumId w:val="4"/>
  </w:num>
  <w:num w:numId="22" w16cid:durableId="1115709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BF"/>
    <w:rsid w:val="00004C38"/>
    <w:rsid w:val="0000504A"/>
    <w:rsid w:val="00022301"/>
    <w:rsid w:val="000241E7"/>
    <w:rsid w:val="00026301"/>
    <w:rsid w:val="00030C3F"/>
    <w:rsid w:val="00032508"/>
    <w:rsid w:val="00032823"/>
    <w:rsid w:val="00033B95"/>
    <w:rsid w:val="00044308"/>
    <w:rsid w:val="00057B09"/>
    <w:rsid w:val="00070B63"/>
    <w:rsid w:val="00071A98"/>
    <w:rsid w:val="00072061"/>
    <w:rsid w:val="0007421F"/>
    <w:rsid w:val="000770E7"/>
    <w:rsid w:val="00081362"/>
    <w:rsid w:val="00082F1A"/>
    <w:rsid w:val="000834D3"/>
    <w:rsid w:val="000A0D5E"/>
    <w:rsid w:val="000A551A"/>
    <w:rsid w:val="000A55FA"/>
    <w:rsid w:val="000B1031"/>
    <w:rsid w:val="000B1202"/>
    <w:rsid w:val="000C718F"/>
    <w:rsid w:val="000D5214"/>
    <w:rsid w:val="000E03DB"/>
    <w:rsid w:val="000E171D"/>
    <w:rsid w:val="000E7570"/>
    <w:rsid w:val="00103105"/>
    <w:rsid w:val="001034B3"/>
    <w:rsid w:val="00110DA2"/>
    <w:rsid w:val="001157D9"/>
    <w:rsid w:val="001175CD"/>
    <w:rsid w:val="0013514D"/>
    <w:rsid w:val="001358F2"/>
    <w:rsid w:val="00142580"/>
    <w:rsid w:val="0016174B"/>
    <w:rsid w:val="00162191"/>
    <w:rsid w:val="00162266"/>
    <w:rsid w:val="00162CEC"/>
    <w:rsid w:val="001631AE"/>
    <w:rsid w:val="00175232"/>
    <w:rsid w:val="00180D7C"/>
    <w:rsid w:val="00183489"/>
    <w:rsid w:val="00184879"/>
    <w:rsid w:val="00185A0A"/>
    <w:rsid w:val="0019528E"/>
    <w:rsid w:val="001B2AD5"/>
    <w:rsid w:val="001B4B7E"/>
    <w:rsid w:val="001C14BA"/>
    <w:rsid w:val="001D35FC"/>
    <w:rsid w:val="001E7E24"/>
    <w:rsid w:val="002041BB"/>
    <w:rsid w:val="0023290B"/>
    <w:rsid w:val="00237C10"/>
    <w:rsid w:val="002421B0"/>
    <w:rsid w:val="002436AE"/>
    <w:rsid w:val="002448D3"/>
    <w:rsid w:val="0024627B"/>
    <w:rsid w:val="002721C5"/>
    <w:rsid w:val="002A7A4D"/>
    <w:rsid w:val="002B679F"/>
    <w:rsid w:val="002D16D7"/>
    <w:rsid w:val="002E0715"/>
    <w:rsid w:val="002E77D2"/>
    <w:rsid w:val="0030108A"/>
    <w:rsid w:val="00310F30"/>
    <w:rsid w:val="00312C4A"/>
    <w:rsid w:val="0031566F"/>
    <w:rsid w:val="0032779F"/>
    <w:rsid w:val="00346FFA"/>
    <w:rsid w:val="0034785A"/>
    <w:rsid w:val="00353634"/>
    <w:rsid w:val="00353FC6"/>
    <w:rsid w:val="003620D9"/>
    <w:rsid w:val="003672D5"/>
    <w:rsid w:val="00372CC2"/>
    <w:rsid w:val="003762A0"/>
    <w:rsid w:val="003804A6"/>
    <w:rsid w:val="00382830"/>
    <w:rsid w:val="00387685"/>
    <w:rsid w:val="00392C55"/>
    <w:rsid w:val="003946B7"/>
    <w:rsid w:val="003A1005"/>
    <w:rsid w:val="003A7054"/>
    <w:rsid w:val="003B2876"/>
    <w:rsid w:val="003C0944"/>
    <w:rsid w:val="003C1D97"/>
    <w:rsid w:val="003C549F"/>
    <w:rsid w:val="003C6B95"/>
    <w:rsid w:val="003E3B31"/>
    <w:rsid w:val="003F7205"/>
    <w:rsid w:val="004002EA"/>
    <w:rsid w:val="00407C11"/>
    <w:rsid w:val="00437773"/>
    <w:rsid w:val="00451D68"/>
    <w:rsid w:val="00455EBD"/>
    <w:rsid w:val="00470102"/>
    <w:rsid w:val="00475C03"/>
    <w:rsid w:val="00487AF9"/>
    <w:rsid w:val="004928CB"/>
    <w:rsid w:val="00492A44"/>
    <w:rsid w:val="0049533D"/>
    <w:rsid w:val="004A15A0"/>
    <w:rsid w:val="004A4BB9"/>
    <w:rsid w:val="004C6B56"/>
    <w:rsid w:val="004E3008"/>
    <w:rsid w:val="004E3D8A"/>
    <w:rsid w:val="004E6494"/>
    <w:rsid w:val="004F1CAF"/>
    <w:rsid w:val="004F339B"/>
    <w:rsid w:val="005147A9"/>
    <w:rsid w:val="005204CC"/>
    <w:rsid w:val="005238C8"/>
    <w:rsid w:val="00524D7D"/>
    <w:rsid w:val="0052625B"/>
    <w:rsid w:val="005301A9"/>
    <w:rsid w:val="00531A9F"/>
    <w:rsid w:val="00536F34"/>
    <w:rsid w:val="005570C5"/>
    <w:rsid w:val="0056265D"/>
    <w:rsid w:val="0056729C"/>
    <w:rsid w:val="00567836"/>
    <w:rsid w:val="00571F04"/>
    <w:rsid w:val="00572F21"/>
    <w:rsid w:val="005759D5"/>
    <w:rsid w:val="0058319F"/>
    <w:rsid w:val="00583D34"/>
    <w:rsid w:val="00587F1C"/>
    <w:rsid w:val="005A26D8"/>
    <w:rsid w:val="005A2FDA"/>
    <w:rsid w:val="005B0ED3"/>
    <w:rsid w:val="005B6BB5"/>
    <w:rsid w:val="005E6E70"/>
    <w:rsid w:val="00601B39"/>
    <w:rsid w:val="00602884"/>
    <w:rsid w:val="00612564"/>
    <w:rsid w:val="006245EA"/>
    <w:rsid w:val="00631357"/>
    <w:rsid w:val="00631951"/>
    <w:rsid w:val="00640CA6"/>
    <w:rsid w:val="00641E1A"/>
    <w:rsid w:val="00651E71"/>
    <w:rsid w:val="006572DD"/>
    <w:rsid w:val="0065757A"/>
    <w:rsid w:val="00660EC0"/>
    <w:rsid w:val="00661747"/>
    <w:rsid w:val="00664E02"/>
    <w:rsid w:val="006849D5"/>
    <w:rsid w:val="00686C75"/>
    <w:rsid w:val="006B2F18"/>
    <w:rsid w:val="006B5F0D"/>
    <w:rsid w:val="006C79F0"/>
    <w:rsid w:val="006D19EF"/>
    <w:rsid w:val="006D5B3E"/>
    <w:rsid w:val="006E442B"/>
    <w:rsid w:val="007018DE"/>
    <w:rsid w:val="007079EB"/>
    <w:rsid w:val="00727103"/>
    <w:rsid w:val="0073606D"/>
    <w:rsid w:val="00753D02"/>
    <w:rsid w:val="007721B8"/>
    <w:rsid w:val="0077331C"/>
    <w:rsid w:val="00777B74"/>
    <w:rsid w:val="00782F6B"/>
    <w:rsid w:val="00783F56"/>
    <w:rsid w:val="00797044"/>
    <w:rsid w:val="007A29EC"/>
    <w:rsid w:val="007A57A5"/>
    <w:rsid w:val="007A79CE"/>
    <w:rsid w:val="007C74ED"/>
    <w:rsid w:val="007E516D"/>
    <w:rsid w:val="007E7822"/>
    <w:rsid w:val="007F5580"/>
    <w:rsid w:val="00800655"/>
    <w:rsid w:val="008108B1"/>
    <w:rsid w:val="0081194A"/>
    <w:rsid w:val="00817024"/>
    <w:rsid w:val="008304B5"/>
    <w:rsid w:val="00844383"/>
    <w:rsid w:val="00852A4C"/>
    <w:rsid w:val="00872073"/>
    <w:rsid w:val="00885A37"/>
    <w:rsid w:val="00886897"/>
    <w:rsid w:val="00891829"/>
    <w:rsid w:val="008939B3"/>
    <w:rsid w:val="008961FC"/>
    <w:rsid w:val="008C3A2E"/>
    <w:rsid w:val="008D1075"/>
    <w:rsid w:val="008D3C19"/>
    <w:rsid w:val="008E1818"/>
    <w:rsid w:val="008E462E"/>
    <w:rsid w:val="008E53D9"/>
    <w:rsid w:val="008F258F"/>
    <w:rsid w:val="008F3132"/>
    <w:rsid w:val="00900C15"/>
    <w:rsid w:val="00910A02"/>
    <w:rsid w:val="00926905"/>
    <w:rsid w:val="009337DC"/>
    <w:rsid w:val="00933AB8"/>
    <w:rsid w:val="00947A36"/>
    <w:rsid w:val="009638C8"/>
    <w:rsid w:val="00972EC6"/>
    <w:rsid w:val="00974977"/>
    <w:rsid w:val="00996B46"/>
    <w:rsid w:val="00997E1E"/>
    <w:rsid w:val="009A5FC2"/>
    <w:rsid w:val="009B1400"/>
    <w:rsid w:val="009B2920"/>
    <w:rsid w:val="009B2A72"/>
    <w:rsid w:val="009B335E"/>
    <w:rsid w:val="009C0DCC"/>
    <w:rsid w:val="009C3680"/>
    <w:rsid w:val="009C7928"/>
    <w:rsid w:val="009D30D4"/>
    <w:rsid w:val="009E78BA"/>
    <w:rsid w:val="009F0745"/>
    <w:rsid w:val="009F1A12"/>
    <w:rsid w:val="009F22F7"/>
    <w:rsid w:val="00A039EC"/>
    <w:rsid w:val="00A06B15"/>
    <w:rsid w:val="00A15A38"/>
    <w:rsid w:val="00A17801"/>
    <w:rsid w:val="00A27396"/>
    <w:rsid w:val="00A35E07"/>
    <w:rsid w:val="00A3711A"/>
    <w:rsid w:val="00A418BC"/>
    <w:rsid w:val="00A456FF"/>
    <w:rsid w:val="00A45978"/>
    <w:rsid w:val="00A525AE"/>
    <w:rsid w:val="00A551BF"/>
    <w:rsid w:val="00A72388"/>
    <w:rsid w:val="00A83094"/>
    <w:rsid w:val="00AA5A77"/>
    <w:rsid w:val="00AA7249"/>
    <w:rsid w:val="00AC682B"/>
    <w:rsid w:val="00AC7A75"/>
    <w:rsid w:val="00AD2AFA"/>
    <w:rsid w:val="00AD5087"/>
    <w:rsid w:val="00AE5379"/>
    <w:rsid w:val="00AF382B"/>
    <w:rsid w:val="00AF6B2C"/>
    <w:rsid w:val="00B0080B"/>
    <w:rsid w:val="00B030DF"/>
    <w:rsid w:val="00B143E9"/>
    <w:rsid w:val="00B41D20"/>
    <w:rsid w:val="00B54BFB"/>
    <w:rsid w:val="00B57E19"/>
    <w:rsid w:val="00B64E16"/>
    <w:rsid w:val="00B81CB2"/>
    <w:rsid w:val="00BA58FD"/>
    <w:rsid w:val="00BD58B9"/>
    <w:rsid w:val="00BD6BDA"/>
    <w:rsid w:val="00BE5E77"/>
    <w:rsid w:val="00C01B9F"/>
    <w:rsid w:val="00C02F87"/>
    <w:rsid w:val="00C04674"/>
    <w:rsid w:val="00C05BED"/>
    <w:rsid w:val="00C210A2"/>
    <w:rsid w:val="00C21863"/>
    <w:rsid w:val="00C22605"/>
    <w:rsid w:val="00C27228"/>
    <w:rsid w:val="00C35A92"/>
    <w:rsid w:val="00C37744"/>
    <w:rsid w:val="00C41324"/>
    <w:rsid w:val="00C6394B"/>
    <w:rsid w:val="00C67AB2"/>
    <w:rsid w:val="00C750F2"/>
    <w:rsid w:val="00C81D56"/>
    <w:rsid w:val="00CA0945"/>
    <w:rsid w:val="00CB0842"/>
    <w:rsid w:val="00CC15F1"/>
    <w:rsid w:val="00CC3C1A"/>
    <w:rsid w:val="00CC5DB7"/>
    <w:rsid w:val="00CD604C"/>
    <w:rsid w:val="00CD638D"/>
    <w:rsid w:val="00CE218F"/>
    <w:rsid w:val="00CE3DB0"/>
    <w:rsid w:val="00CF468B"/>
    <w:rsid w:val="00D0256E"/>
    <w:rsid w:val="00D02AB5"/>
    <w:rsid w:val="00D37850"/>
    <w:rsid w:val="00D45BE1"/>
    <w:rsid w:val="00D57262"/>
    <w:rsid w:val="00D614CB"/>
    <w:rsid w:val="00D617D3"/>
    <w:rsid w:val="00D6339B"/>
    <w:rsid w:val="00D66E8F"/>
    <w:rsid w:val="00D7516E"/>
    <w:rsid w:val="00D833E6"/>
    <w:rsid w:val="00DA18E5"/>
    <w:rsid w:val="00DB339B"/>
    <w:rsid w:val="00DC16E2"/>
    <w:rsid w:val="00DC3E5D"/>
    <w:rsid w:val="00DC433A"/>
    <w:rsid w:val="00DC5781"/>
    <w:rsid w:val="00DD3F3E"/>
    <w:rsid w:val="00DE63B5"/>
    <w:rsid w:val="00DF3443"/>
    <w:rsid w:val="00DF5BF9"/>
    <w:rsid w:val="00DF7CAB"/>
    <w:rsid w:val="00E05466"/>
    <w:rsid w:val="00E14972"/>
    <w:rsid w:val="00E20316"/>
    <w:rsid w:val="00E322F0"/>
    <w:rsid w:val="00E36AFD"/>
    <w:rsid w:val="00E37422"/>
    <w:rsid w:val="00E41F43"/>
    <w:rsid w:val="00E438DB"/>
    <w:rsid w:val="00E735E8"/>
    <w:rsid w:val="00E754C5"/>
    <w:rsid w:val="00E826B1"/>
    <w:rsid w:val="00E85763"/>
    <w:rsid w:val="00EA68D3"/>
    <w:rsid w:val="00EA7E07"/>
    <w:rsid w:val="00EC23BD"/>
    <w:rsid w:val="00EC627C"/>
    <w:rsid w:val="00ED0D75"/>
    <w:rsid w:val="00ED3A21"/>
    <w:rsid w:val="00ED4DA8"/>
    <w:rsid w:val="00ED7FC7"/>
    <w:rsid w:val="00EE1F39"/>
    <w:rsid w:val="00EE2EBA"/>
    <w:rsid w:val="00EF133E"/>
    <w:rsid w:val="00EF41F8"/>
    <w:rsid w:val="00F10E7D"/>
    <w:rsid w:val="00F23306"/>
    <w:rsid w:val="00F273EC"/>
    <w:rsid w:val="00F314A7"/>
    <w:rsid w:val="00F44F2D"/>
    <w:rsid w:val="00F465DB"/>
    <w:rsid w:val="00F61EDC"/>
    <w:rsid w:val="00F61F49"/>
    <w:rsid w:val="00F80F84"/>
    <w:rsid w:val="00F92505"/>
    <w:rsid w:val="00F93CC2"/>
    <w:rsid w:val="00FA151C"/>
    <w:rsid w:val="00FB5437"/>
    <w:rsid w:val="00FC1344"/>
    <w:rsid w:val="00FC57F4"/>
    <w:rsid w:val="00FC6025"/>
    <w:rsid w:val="00FE51A8"/>
    <w:rsid w:val="00FE73DD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93E946"/>
  <w15:docId w15:val="{6EBB5B5E-806D-664F-99E7-0755BE1C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918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731C"/>
    <w:rPr>
      <w:color w:val="0000FF"/>
      <w:u w:val="single"/>
    </w:rPr>
  </w:style>
  <w:style w:type="table" w:styleId="TableGrid">
    <w:name w:val="Table Grid"/>
    <w:basedOn w:val="TableNormal"/>
    <w:uiPriority w:val="59"/>
    <w:rsid w:val="00EC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2508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"/>
    <w:rsid w:val="00E826B1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110D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1829"/>
    <w:rPr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qFormat/>
    <w:rsid w:val="0052625B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52625B"/>
    <w:rPr>
      <w:rFonts w:ascii="Arial" w:hAnsi="Arial" w:cs="Arial"/>
      <w:b/>
      <w:bCs/>
      <w:sz w:val="24"/>
      <w:lang w:eastAsia="en-US"/>
    </w:rPr>
  </w:style>
  <w:style w:type="paragraph" w:styleId="BodyText">
    <w:name w:val="Body Text"/>
    <w:basedOn w:val="Normal"/>
    <w:link w:val="BodyTextChar"/>
    <w:rsid w:val="0052625B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52625B"/>
    <w:rPr>
      <w:rFonts w:ascii="Arial" w:hAnsi="Arial" w:cs="Arial"/>
      <w:sz w:val="22"/>
      <w:lang w:eastAsia="en-US"/>
    </w:rPr>
  </w:style>
  <w:style w:type="paragraph" w:customStyle="1" w:styleId="Body">
    <w:name w:val="Body"/>
    <w:rsid w:val="0052625B"/>
    <w:rPr>
      <w:rFonts w:ascii="Helvetica" w:eastAsia="ヒラギノ角ゴ Pro W3" w:hAnsi="Helvetica"/>
      <w:color w:val="000000"/>
      <w:sz w:val="24"/>
    </w:rPr>
  </w:style>
  <w:style w:type="character" w:customStyle="1" w:styleId="address">
    <w:name w:val="address"/>
    <w:basedOn w:val="DefaultParagraphFont"/>
    <w:rsid w:val="00AD5087"/>
  </w:style>
  <w:style w:type="character" w:styleId="FollowedHyperlink">
    <w:name w:val="FollowedHyperlink"/>
    <w:basedOn w:val="DefaultParagraphFont"/>
    <w:uiPriority w:val="99"/>
    <w:semiHidden/>
    <w:unhideWhenUsed/>
    <w:rsid w:val="006D5B3E"/>
    <w:rPr>
      <w:color w:val="800080" w:themeColor="followedHyperlink"/>
      <w:u w:val="single"/>
    </w:rPr>
  </w:style>
  <w:style w:type="paragraph" w:customStyle="1" w:styleId="Standard">
    <w:name w:val="Standard"/>
    <w:rsid w:val="000A0D5E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51 Greenwich</Company>
  <LinksUpToDate>false</LinksUpToDate>
  <CharactersWithSpaces>2013</CharactersWithSpaces>
  <SharedDoc>false</SharedDoc>
  <HLinks>
    <vt:vector size="18" baseType="variant">
      <vt:variant>
        <vt:i4>3145734</vt:i4>
      </vt:variant>
      <vt:variant>
        <vt:i4>6</vt:i4>
      </vt:variant>
      <vt:variant>
        <vt:i4>0</vt:i4>
      </vt:variant>
      <vt:variant>
        <vt:i4>5</vt:i4>
      </vt:variant>
      <vt:variant>
        <vt:lpwstr>mailto:ironhead@pacifier.com</vt:lpwstr>
      </vt:variant>
      <vt:variant>
        <vt:lpwstr/>
      </vt:variant>
      <vt:variant>
        <vt:i4>589869</vt:i4>
      </vt:variant>
      <vt:variant>
        <vt:i4>3</vt:i4>
      </vt:variant>
      <vt:variant>
        <vt:i4>0</vt:i4>
      </vt:variant>
      <vt:variant>
        <vt:i4>5</vt:i4>
      </vt:variant>
      <vt:variant>
        <vt:lpwstr>mailto:fiberalchemy@comcast.net</vt:lpwstr>
      </vt:variant>
      <vt:variant>
        <vt:lpwstr/>
      </vt:variant>
      <vt:variant>
        <vt:i4>6422595</vt:i4>
      </vt:variant>
      <vt:variant>
        <vt:i4>0</vt:i4>
      </vt:variant>
      <vt:variant>
        <vt:i4>0</vt:i4>
      </vt:variant>
      <vt:variant>
        <vt:i4>5</vt:i4>
      </vt:variant>
      <vt:variant>
        <vt:lpwstr>mailto:reevco@comcast.net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Wellstead</dc:creator>
  <cp:lastModifiedBy>Terri Neal</cp:lastModifiedBy>
  <cp:revision>2</cp:revision>
  <cp:lastPrinted>2017-06-21T03:19:00Z</cp:lastPrinted>
  <dcterms:created xsi:type="dcterms:W3CDTF">2023-03-30T16:15:00Z</dcterms:created>
  <dcterms:modified xsi:type="dcterms:W3CDTF">2023-03-30T16:15:00Z</dcterms:modified>
</cp:coreProperties>
</file>